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82FE8" w14:textId="77777777" w:rsidR="00A547C0" w:rsidRDefault="00A547C0"/>
    <w:p w14:paraId="51D2A282" w14:textId="77777777" w:rsidR="00ED7BA0" w:rsidRDefault="00ED7B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8C813A8" wp14:editId="1EA6D67F">
            <wp:extent cx="9497400" cy="5343277"/>
            <wp:effectExtent l="19050" t="0" r="85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680" cy="534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B13D28" w14:textId="77777777" w:rsidR="004535B6" w:rsidRDefault="004535B6">
      <w:r>
        <w:lastRenderedPageBreak/>
        <w:t>Алгоритм действий</w:t>
      </w:r>
      <w:r>
        <w:rPr>
          <w:lang w:val="en-US"/>
        </w:rPr>
        <w:t>:</w:t>
      </w:r>
    </w:p>
    <w:p w14:paraId="6283D888" w14:textId="77777777" w:rsidR="004535B6" w:rsidRPr="004535B6" w:rsidRDefault="004535B6" w:rsidP="004535B6">
      <w:pPr>
        <w:pStyle w:val="a5"/>
        <w:numPr>
          <w:ilvl w:val="0"/>
          <w:numId w:val="1"/>
        </w:numPr>
      </w:pPr>
      <w:r>
        <w:t xml:space="preserve">В старой версии АРМ «Справка о доходах, исчисленных и удержанных суммах подоходного налога с физических лиц», в котором создавался файл со сведениями о доходах, заходим в папку </w:t>
      </w:r>
      <w:proofErr w:type="spellStart"/>
      <w:r>
        <w:rPr>
          <w:lang w:val="en-US"/>
        </w:rPr>
        <w:t>Dat</w:t>
      </w:r>
      <w:proofErr w:type="spellEnd"/>
    </w:p>
    <w:p w14:paraId="7716D1AA" w14:textId="77777777" w:rsidR="004535B6" w:rsidRDefault="004535B6" w:rsidP="004535B6">
      <w:pPr>
        <w:pStyle w:val="a5"/>
        <w:numPr>
          <w:ilvl w:val="0"/>
          <w:numId w:val="1"/>
        </w:numPr>
      </w:pPr>
      <w:r w:rsidRPr="004535B6">
        <w:t xml:space="preserve">Копируем из папки </w:t>
      </w:r>
      <w:proofErr w:type="spellStart"/>
      <w:r>
        <w:rPr>
          <w:lang w:val="en-US"/>
        </w:rPr>
        <w:t>Dat</w:t>
      </w:r>
      <w:proofErr w:type="spellEnd"/>
      <w:r>
        <w:t xml:space="preserve"> все файлы себе на компьютер</w:t>
      </w:r>
    </w:p>
    <w:p w14:paraId="4176550D" w14:textId="77777777" w:rsidR="004535B6" w:rsidRDefault="004535B6" w:rsidP="004535B6">
      <w:pPr>
        <w:pStyle w:val="a5"/>
        <w:numPr>
          <w:ilvl w:val="0"/>
          <w:numId w:val="1"/>
        </w:numPr>
      </w:pPr>
      <w:r>
        <w:t>Заходим на сайт МНС и скачиваем новую версию АРМ «Справка о доходах, исчисленных и удержанных суммах подоходного налога с физических лиц»</w:t>
      </w:r>
    </w:p>
    <w:p w14:paraId="73A9BBF2" w14:textId="77777777" w:rsidR="004535B6" w:rsidRDefault="004535B6" w:rsidP="004535B6">
      <w:pPr>
        <w:pStyle w:val="a5"/>
      </w:pPr>
      <w:proofErr w:type="gramStart"/>
      <w:r>
        <w:t>Путь</w:t>
      </w:r>
      <w:proofErr w:type="gramEnd"/>
      <w:r>
        <w:t xml:space="preserve"> где искать на сайте новую версию </w:t>
      </w:r>
      <w:r w:rsidR="00781707">
        <w:t xml:space="preserve">- </w:t>
      </w:r>
      <w:r w:rsidRPr="004535B6">
        <w:t>https://nalog.gov.by/software/</w:t>
      </w:r>
    </w:p>
    <w:p w14:paraId="519C2627" w14:textId="77777777" w:rsidR="004535B6" w:rsidRDefault="004535B6" w:rsidP="004535B6">
      <w:pPr>
        <w:pStyle w:val="a5"/>
      </w:pPr>
    </w:p>
    <w:p w14:paraId="6E708E17" w14:textId="77777777" w:rsidR="00781707" w:rsidRDefault="00781707" w:rsidP="004535B6">
      <w:pPr>
        <w:pStyle w:val="a5"/>
      </w:pPr>
    </w:p>
    <w:p w14:paraId="6F080615" w14:textId="7B4F07D6" w:rsidR="00781707" w:rsidRPr="004535B6" w:rsidRDefault="00E4788E" w:rsidP="004535B6">
      <w:pPr>
        <w:pStyle w:val="a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F7E0A" wp14:editId="4B4042C9">
                <wp:simplePos x="0" y="0"/>
                <wp:positionH relativeFrom="column">
                  <wp:posOffset>8256905</wp:posOffset>
                </wp:positionH>
                <wp:positionV relativeFrom="paragraph">
                  <wp:posOffset>400050</wp:posOffset>
                </wp:positionV>
                <wp:extent cx="270510" cy="269875"/>
                <wp:effectExtent l="23495" t="22860" r="20320" b="21590"/>
                <wp:wrapNone/>
                <wp:docPr id="2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2698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029C4F" id="Oval 6" o:spid="_x0000_s1026" style="position:absolute;margin-left:650.15pt;margin-top:31.5pt;width:21.3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" fillcolor="white [3201]" strokecolor="#c0504d [3205]" strokeweight="2.5pt">
                <v:fill opacity="0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2E614" wp14:editId="71DA844B">
                <wp:simplePos x="0" y="0"/>
                <wp:positionH relativeFrom="column">
                  <wp:posOffset>6229350</wp:posOffset>
                </wp:positionH>
                <wp:positionV relativeFrom="paragraph">
                  <wp:posOffset>2053590</wp:posOffset>
                </wp:positionV>
                <wp:extent cx="1964055" cy="294005"/>
                <wp:effectExtent l="24765" t="19050" r="20955" b="20320"/>
                <wp:wrapNone/>
                <wp:docPr id="1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055" cy="29400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548C46" id="Oval 5" o:spid="_x0000_s1026" style="position:absolute;margin-left:490.5pt;margin-top:161.7pt;width:154.65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" fillcolor="white [3201]" strokecolor="#c0504d [3205]" strokeweight="2.5pt">
                <v:fill opacity="0"/>
                <v:shadow color="#868686"/>
              </v:oval>
            </w:pict>
          </mc:Fallback>
        </mc:AlternateContent>
      </w:r>
      <w:r w:rsidR="00781707">
        <w:rPr>
          <w:noProof/>
          <w:lang w:eastAsia="ru-RU"/>
        </w:rPr>
        <w:drawing>
          <wp:inline distT="0" distB="0" distL="0" distR="0" wp14:anchorId="571159B1" wp14:editId="4FAACB21">
            <wp:extent cx="9251950" cy="5205186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E4C0A" w14:textId="77777777" w:rsidR="004535B6" w:rsidRDefault="004535B6" w:rsidP="00781707"/>
    <w:p w14:paraId="6817F193" w14:textId="77777777" w:rsidR="00781707" w:rsidRDefault="00781707" w:rsidP="00781707">
      <w:r>
        <w:tab/>
        <w:t xml:space="preserve">На верхней темно-зеленой панели ищем самый крайний справа значок в виде 3-х черточек, нажимаем, выдается список вкладок. </w:t>
      </w:r>
    </w:p>
    <w:p w14:paraId="799B7B5A" w14:textId="77777777" w:rsidR="00781707" w:rsidRDefault="00781707" w:rsidP="00781707">
      <w:r>
        <w:lastRenderedPageBreak/>
        <w:tab/>
        <w:t>Останавливается на 7-й вкладке «Программное обеспечение», нажимаем ее</w:t>
      </w:r>
    </w:p>
    <w:p w14:paraId="5CD81B90" w14:textId="77777777" w:rsidR="00781707" w:rsidRDefault="00781707" w:rsidP="00781707">
      <w:r>
        <w:tab/>
        <w:t>Выдаст картинку</w:t>
      </w:r>
    </w:p>
    <w:p w14:paraId="69A6447E" w14:textId="344E5E1F" w:rsidR="00781707" w:rsidRPr="004535B6" w:rsidRDefault="00E4788E" w:rsidP="0078170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3FA1D4" wp14:editId="426192ED">
                <wp:simplePos x="0" y="0"/>
                <wp:positionH relativeFrom="column">
                  <wp:posOffset>1156335</wp:posOffset>
                </wp:positionH>
                <wp:positionV relativeFrom="paragraph">
                  <wp:posOffset>1955800</wp:posOffset>
                </wp:positionV>
                <wp:extent cx="4603750" cy="707390"/>
                <wp:effectExtent l="19050" t="24765" r="15875" b="20320"/>
                <wp:wrapNone/>
                <wp:docPr id="1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3750" cy="70739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A2BB00" id="Oval 7" o:spid="_x0000_s1026" style="position:absolute;margin-left:91.05pt;margin-top:154pt;width:362.5pt;height:5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" fillcolor="white [3201]" strokecolor="#c0504d [3205]" strokeweight="2.5pt">
                <v:fill opacity="0"/>
                <v:shadow color="#868686"/>
              </v:oval>
            </w:pict>
          </mc:Fallback>
        </mc:AlternateContent>
      </w:r>
      <w:r w:rsidR="00781707">
        <w:rPr>
          <w:noProof/>
          <w:lang w:eastAsia="ru-RU"/>
        </w:rPr>
        <w:drawing>
          <wp:inline distT="0" distB="0" distL="0" distR="0" wp14:anchorId="323030FC" wp14:editId="7DD40DC2">
            <wp:extent cx="9251950" cy="5205186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E862B" w14:textId="77777777" w:rsidR="004535B6" w:rsidRDefault="00781707">
      <w:r>
        <w:lastRenderedPageBreak/>
        <w:tab/>
        <w:t>Нажимаем на АРМ «</w:t>
      </w:r>
      <w:r w:rsidR="001F7302">
        <w:t>С</w:t>
      </w:r>
      <w:r>
        <w:t>правка о доходах, исчисленных и удержанных суммах подоходного налога с физических лиц»</w:t>
      </w:r>
    </w:p>
    <w:p w14:paraId="1E8DE4C8" w14:textId="77777777" w:rsidR="001F7302" w:rsidRDefault="001F7302" w:rsidP="006D5670">
      <w:pPr>
        <w:ind w:firstLine="708"/>
      </w:pPr>
      <w:r>
        <w:t>Открывается картинка</w:t>
      </w:r>
    </w:p>
    <w:p w14:paraId="448E993C" w14:textId="20E9C2AB" w:rsidR="001F7302" w:rsidRDefault="00E478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20BFFD" wp14:editId="2BF2E938">
                <wp:simplePos x="0" y="0"/>
                <wp:positionH relativeFrom="column">
                  <wp:posOffset>1040130</wp:posOffset>
                </wp:positionH>
                <wp:positionV relativeFrom="paragraph">
                  <wp:posOffset>3923665</wp:posOffset>
                </wp:positionV>
                <wp:extent cx="1200785" cy="389890"/>
                <wp:effectExtent l="17145" t="20955" r="20320" b="17780"/>
                <wp:wrapNone/>
                <wp:docPr id="1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785" cy="38989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F53647" id="Oval 4" o:spid="_x0000_s1026" style="position:absolute;margin-left:81.9pt;margin-top:308.95pt;width:94.55pt;height:3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" fillcolor="white [3201]" strokecolor="#c0504d [3205]" strokeweight="2.5pt">
                <v:fill opacity="0"/>
                <v:shadow color="#868686"/>
              </v:oval>
            </w:pict>
          </mc:Fallback>
        </mc:AlternateContent>
      </w:r>
      <w:r w:rsidR="007A0CAC">
        <w:rPr>
          <w:noProof/>
        </w:rPr>
        <w:drawing>
          <wp:inline distT="0" distB="0" distL="0" distR="0" wp14:anchorId="0F757041" wp14:editId="7727D546">
            <wp:extent cx="9251950" cy="44316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95EB3" w14:textId="449BE24D" w:rsidR="00781707" w:rsidRDefault="001F7302" w:rsidP="006D5670">
      <w:pPr>
        <w:ind w:firstLine="708"/>
      </w:pPr>
      <w:r>
        <w:t xml:space="preserve">Скачиваем Архив </w:t>
      </w:r>
      <w:r w:rsidR="007A0CAC">
        <w:t>с программой</w:t>
      </w:r>
    </w:p>
    <w:p w14:paraId="6FD2D2F0" w14:textId="1D169218" w:rsidR="006D5670" w:rsidRDefault="006D5670" w:rsidP="006D5670">
      <w:pPr>
        <w:ind w:firstLine="708"/>
      </w:pPr>
      <w:r>
        <w:t xml:space="preserve">Скачивается </w:t>
      </w:r>
      <w:r w:rsidR="00570FA0">
        <w:t>архив</w:t>
      </w:r>
      <w:r>
        <w:t xml:space="preserve"> с установочными файлами</w:t>
      </w:r>
      <w:r w:rsidRPr="006D5670">
        <w:t xml:space="preserve"> </w:t>
      </w:r>
      <w:proofErr w:type="spellStart"/>
      <w:r>
        <w:rPr>
          <w:lang w:val="en-US"/>
        </w:rPr>
        <w:t>IncomeRef</w:t>
      </w:r>
      <w:proofErr w:type="spellEnd"/>
      <w:r>
        <w:t>2021.</w:t>
      </w:r>
      <w:proofErr w:type="spellStart"/>
      <w:r w:rsidR="007A0CAC">
        <w:rPr>
          <w:lang w:val="en-US"/>
        </w:rPr>
        <w:t>rar</w:t>
      </w:r>
      <w:proofErr w:type="spellEnd"/>
      <w:r w:rsidR="007A0CAC" w:rsidRPr="007A0CAC">
        <w:t xml:space="preserve"> </w:t>
      </w:r>
      <w:r>
        <w:t xml:space="preserve">(заархивировано в </w:t>
      </w:r>
      <w:proofErr w:type="spellStart"/>
      <w:r w:rsidR="007A0CAC">
        <w:rPr>
          <w:lang w:val="en-US"/>
        </w:rPr>
        <w:t>rar</w:t>
      </w:r>
      <w:proofErr w:type="spellEnd"/>
      <w:r w:rsidRPr="006D5670">
        <w:t>)</w:t>
      </w:r>
    </w:p>
    <w:p w14:paraId="05F34032" w14:textId="5A0D94B1" w:rsidR="00D139F9" w:rsidRDefault="007427C9" w:rsidP="00D139F9">
      <w:pPr>
        <w:ind w:firstLine="708"/>
      </w:pPr>
      <w:r>
        <w:lastRenderedPageBreak/>
        <w:t>И</w:t>
      </w:r>
      <w:r w:rsidR="006D5670">
        <w:t xml:space="preserve">звлекаем </w:t>
      </w:r>
      <w:r>
        <w:t xml:space="preserve">содержимое архива </w:t>
      </w:r>
      <w:proofErr w:type="spellStart"/>
      <w:r>
        <w:rPr>
          <w:lang w:val="en-US"/>
        </w:rPr>
        <w:t>IncomeRef</w:t>
      </w:r>
      <w:proofErr w:type="spellEnd"/>
      <w:r>
        <w:t>2021.</w:t>
      </w:r>
      <w:proofErr w:type="spellStart"/>
      <w:r>
        <w:rPr>
          <w:lang w:val="en-US"/>
        </w:rPr>
        <w:t>rar</w:t>
      </w:r>
      <w:proofErr w:type="spellEnd"/>
      <w:r w:rsidR="00571BA4">
        <w:t>:</w:t>
      </w:r>
    </w:p>
    <w:p w14:paraId="5FF26D24" w14:textId="175932BC" w:rsidR="006D5670" w:rsidRPr="006D5670" w:rsidRDefault="007427C9" w:rsidP="006D5670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16AC64" wp14:editId="177B8246">
                <wp:simplePos x="0" y="0"/>
                <wp:positionH relativeFrom="column">
                  <wp:posOffset>3120390</wp:posOffset>
                </wp:positionH>
                <wp:positionV relativeFrom="paragraph">
                  <wp:posOffset>1374775</wp:posOffset>
                </wp:positionV>
                <wp:extent cx="2687955" cy="326390"/>
                <wp:effectExtent l="20955" t="16510" r="24765" b="19050"/>
                <wp:wrapNone/>
                <wp:docPr id="14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955" cy="32639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34FBAB" id="Oval 8" o:spid="_x0000_s1026" style="position:absolute;margin-left:245.7pt;margin-top:108.25pt;width:211.65pt;height:2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" fillcolor="white [3201]" strokecolor="#c0504d [3205]" strokeweight="2.5pt">
                <v:fill opacity="0"/>
                <v:shadow color="#868686"/>
              </v:oval>
            </w:pict>
          </mc:Fallback>
        </mc:AlternateContent>
      </w:r>
      <w:r w:rsidR="00E478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20B042" wp14:editId="610E2BD3">
                <wp:simplePos x="0" y="0"/>
                <wp:positionH relativeFrom="column">
                  <wp:posOffset>756285</wp:posOffset>
                </wp:positionH>
                <wp:positionV relativeFrom="paragraph">
                  <wp:posOffset>232410</wp:posOffset>
                </wp:positionV>
                <wp:extent cx="838200" cy="611505"/>
                <wp:effectExtent l="19050" t="19050" r="19050" b="17145"/>
                <wp:wrapNone/>
                <wp:docPr id="15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61150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CC8EAA" id="Oval 9" o:spid="_x0000_s1026" style="position:absolute;margin-left:59.55pt;margin-top:18.3pt;width:66pt;height:4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" fillcolor="white [3201]" strokecolor="#c0504d [3205]" strokeweight="2.5pt">
                <v:fill opacity="0"/>
                <v:shadow color="#868686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51121B4" wp14:editId="1790B51B">
            <wp:extent cx="9251950" cy="488188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5DBE" w14:textId="77777777" w:rsidR="00571BA4" w:rsidRDefault="00571BA4" w:rsidP="00571BA4">
      <w:pPr>
        <w:ind w:firstLine="708"/>
      </w:pPr>
    </w:p>
    <w:p w14:paraId="62F6FA4B" w14:textId="7DA23BF8" w:rsidR="00571BA4" w:rsidRPr="00571BA4" w:rsidRDefault="00571BA4" w:rsidP="00571BA4">
      <w:pPr>
        <w:ind w:firstLine="708"/>
        <w:rPr>
          <w:color w:val="FF0000"/>
        </w:rPr>
      </w:pPr>
      <w:r w:rsidRPr="00571BA4">
        <w:rPr>
          <w:color w:val="FF0000"/>
        </w:rPr>
        <w:t>ВНИМАНИЕ!!!</w:t>
      </w:r>
      <w:r w:rsidR="007427C9">
        <w:rPr>
          <w:color w:val="FF0000"/>
        </w:rPr>
        <w:t xml:space="preserve"> </w:t>
      </w:r>
    </w:p>
    <w:p w14:paraId="37ECF8E5" w14:textId="53E3A236" w:rsidR="00571BA4" w:rsidRDefault="00571BA4" w:rsidP="00571BA4">
      <w:pPr>
        <w:ind w:firstLine="708"/>
      </w:pPr>
      <w:r>
        <w:lastRenderedPageBreak/>
        <w:t>Если Вы использовали предыдущую версию программы и вводили данные, то:</w:t>
      </w:r>
    </w:p>
    <w:p w14:paraId="19154761" w14:textId="77777777" w:rsidR="00571BA4" w:rsidRDefault="00571BA4" w:rsidP="00571BA4">
      <w:pPr>
        <w:ind w:firstLine="708"/>
      </w:pPr>
      <w:r>
        <w:t>1. Предварительно сделайте копию каталога \</w:t>
      </w:r>
      <w:proofErr w:type="spellStart"/>
      <w:r>
        <w:t>Dat</w:t>
      </w:r>
      <w:proofErr w:type="spellEnd"/>
      <w:r>
        <w:t xml:space="preserve">\ ранее </w:t>
      </w:r>
      <w:proofErr w:type="spellStart"/>
      <w:r>
        <w:t>установленого</w:t>
      </w:r>
      <w:proofErr w:type="spellEnd"/>
      <w:r>
        <w:t xml:space="preserve"> ПО (</w:t>
      </w:r>
      <w:proofErr w:type="spellStart"/>
      <w:r>
        <w:t>IncomeRef</w:t>
      </w:r>
      <w:proofErr w:type="spellEnd"/>
      <w:r>
        <w:t>).</w:t>
      </w:r>
    </w:p>
    <w:p w14:paraId="60EF13D0" w14:textId="30F10138" w:rsidR="00571BA4" w:rsidRPr="004C5339" w:rsidRDefault="00571BA4" w:rsidP="00571BA4">
      <w:pPr>
        <w:ind w:firstLine="708"/>
        <w:rPr>
          <w:b/>
          <w:bCs/>
        </w:rPr>
      </w:pPr>
      <w:r>
        <w:t xml:space="preserve">2. В окне разархивирования надо выбрать диск и папку, в которой программа была </w:t>
      </w:r>
      <w:r w:rsidR="00F57494">
        <w:t>установлена</w:t>
      </w:r>
      <w:r>
        <w:t xml:space="preserve"> ранее, и выполнить разархивирование </w:t>
      </w:r>
      <w:r w:rsidRPr="004C5339">
        <w:rPr>
          <w:b/>
          <w:bCs/>
        </w:rPr>
        <w:t>с заменой файлов.</w:t>
      </w:r>
    </w:p>
    <w:p w14:paraId="6E358765" w14:textId="5383D91D" w:rsidR="004C5339" w:rsidRDefault="004C5339" w:rsidP="00571BA4">
      <w:pPr>
        <w:ind w:firstLine="708"/>
      </w:pPr>
      <w:r>
        <w:rPr>
          <w:noProof/>
        </w:rPr>
        <w:drawing>
          <wp:inline distT="0" distB="0" distL="0" distR="0" wp14:anchorId="1AEA26C7" wp14:editId="29EBBB79">
            <wp:extent cx="6965892" cy="369570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9589" cy="369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044E" w14:textId="74CC399D" w:rsidR="004C5339" w:rsidRDefault="004C5339" w:rsidP="00571BA4">
      <w:pPr>
        <w:ind w:firstLine="708"/>
      </w:pPr>
      <w:r>
        <w:rPr>
          <w:noProof/>
        </w:rPr>
        <w:lastRenderedPageBreak/>
        <w:drawing>
          <wp:inline distT="0" distB="0" distL="0" distR="0" wp14:anchorId="59CB42FB" wp14:editId="65D57644">
            <wp:extent cx="6224270" cy="5940425"/>
            <wp:effectExtent l="0" t="0" r="508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7678" w14:textId="7E24AD3D" w:rsidR="00B83563" w:rsidRDefault="00571BA4" w:rsidP="000A2A24">
      <w:pPr>
        <w:ind w:firstLine="708"/>
        <w:rPr>
          <w:noProof/>
        </w:rPr>
      </w:pPr>
      <w:r>
        <w:lastRenderedPageBreak/>
        <w:t xml:space="preserve">3. </w:t>
      </w:r>
      <w:r w:rsidR="000A2A24">
        <w:t xml:space="preserve">Файлы новой версии АРМ будут сохранены </w:t>
      </w:r>
      <w:r w:rsidR="00B83563">
        <w:t xml:space="preserve">в </w:t>
      </w:r>
      <w:proofErr w:type="spellStart"/>
      <w:r w:rsidR="00B83563">
        <w:t>указаной</w:t>
      </w:r>
      <w:proofErr w:type="spellEnd"/>
      <w:r w:rsidR="000A2A24">
        <w:t xml:space="preserve"> папк</w:t>
      </w:r>
      <w:r w:rsidR="00B83563">
        <w:t>е</w:t>
      </w:r>
      <w:r w:rsidR="000A2A24">
        <w:t xml:space="preserve">, которую Вы выбрали (в моем случае – диск </w:t>
      </w:r>
      <w:r w:rsidR="00B83563" w:rsidRPr="00B83563">
        <w:rPr>
          <w:lang w:val="en-US"/>
        </w:rPr>
        <w:t>d</w:t>
      </w:r>
      <w:r w:rsidR="00B83563" w:rsidRPr="00B83563">
        <w:t>:\</w:t>
      </w:r>
      <w:proofErr w:type="spellStart"/>
      <w:r w:rsidR="00B83563" w:rsidRPr="00B83563">
        <w:rPr>
          <w:lang w:val="en-US"/>
        </w:rPr>
        <w:t>IncomeRef</w:t>
      </w:r>
      <w:proofErr w:type="spellEnd"/>
      <w:r w:rsidR="00B83563" w:rsidRPr="00B83563">
        <w:t>_</w:t>
      </w:r>
      <w:proofErr w:type="spellStart"/>
      <w:r w:rsidR="00B83563" w:rsidRPr="00B83563">
        <w:rPr>
          <w:lang w:val="en-US"/>
        </w:rPr>
        <w:t>Prg</w:t>
      </w:r>
      <w:proofErr w:type="spellEnd"/>
      <w:r w:rsidR="00B83563" w:rsidRPr="00B83563">
        <w:t>_2021\</w:t>
      </w:r>
      <w:proofErr w:type="spellStart"/>
      <w:r w:rsidR="00B83563" w:rsidRPr="00B83563">
        <w:rPr>
          <w:lang w:val="en-US"/>
        </w:rPr>
        <w:t>IncomeRef</w:t>
      </w:r>
      <w:proofErr w:type="spellEnd"/>
      <w:r w:rsidR="00B83563" w:rsidRPr="00B83563">
        <w:t>2021\</w:t>
      </w:r>
      <w:r w:rsidR="000A2A24">
        <w:t xml:space="preserve">). </w:t>
      </w:r>
    </w:p>
    <w:p w14:paraId="6B78A832" w14:textId="000883BC" w:rsidR="00EC4B43" w:rsidRDefault="00B83563" w:rsidP="000A2A24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365D72" wp14:editId="3596735A">
                <wp:simplePos x="0" y="0"/>
                <wp:positionH relativeFrom="margin">
                  <wp:posOffset>409575</wp:posOffset>
                </wp:positionH>
                <wp:positionV relativeFrom="paragraph">
                  <wp:posOffset>1144270</wp:posOffset>
                </wp:positionV>
                <wp:extent cx="2457450" cy="409575"/>
                <wp:effectExtent l="19050" t="19050" r="19050" b="28575"/>
                <wp:wrapNone/>
                <wp:docPr id="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4095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74E447" id="Oval 13" o:spid="_x0000_s1026" style="position:absolute;margin-left:32.25pt;margin-top:90.1pt;width:193.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" fillcolor="white [3201]" strokecolor="#c0504d [3205]" strokeweight="2.5pt">
                <v:fill opacity="0"/>
                <v:shadow color="#868686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537037D" wp14:editId="64B2361A">
            <wp:extent cx="9251950" cy="4218305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6BD8" w14:textId="77777777" w:rsidR="00EC4B43" w:rsidRDefault="00EC4B43" w:rsidP="000A2A24">
      <w:pPr>
        <w:ind w:firstLine="708"/>
      </w:pPr>
    </w:p>
    <w:p w14:paraId="460B03AD" w14:textId="3B100535" w:rsidR="00EC4B43" w:rsidRDefault="008648ED" w:rsidP="000A2A24">
      <w:pPr>
        <w:ind w:firstLine="708"/>
      </w:pPr>
      <w:r>
        <w:t>Далее заходим в эту папку. В ней будут располагаться 4</w:t>
      </w:r>
      <w:r w:rsidR="00F57494">
        <w:t xml:space="preserve"> </w:t>
      </w:r>
      <w:r>
        <w:t xml:space="preserve">папки и файл со значком </w:t>
      </w:r>
      <w:proofErr w:type="spellStart"/>
      <w:r>
        <w:rPr>
          <w:lang w:val="en-US"/>
        </w:rPr>
        <w:t>incomeref</w:t>
      </w:r>
      <w:proofErr w:type="spellEnd"/>
      <w:r w:rsidR="00B83563">
        <w:t>.</w:t>
      </w:r>
      <w:r w:rsidR="00B83563">
        <w:rPr>
          <w:lang w:val="en-US"/>
        </w:rPr>
        <w:t>exe</w:t>
      </w:r>
      <w:r w:rsidRPr="008648ED">
        <w:t xml:space="preserve"> (</w:t>
      </w:r>
      <w:r>
        <w:t xml:space="preserve">сверху на картинке). </w:t>
      </w:r>
    </w:p>
    <w:p w14:paraId="66960663" w14:textId="77777777" w:rsidR="00B83563" w:rsidRDefault="00B83563" w:rsidP="000A2A24">
      <w:pPr>
        <w:ind w:firstLine="708"/>
      </w:pPr>
    </w:p>
    <w:p w14:paraId="179FCD8D" w14:textId="3A427D18" w:rsidR="008648ED" w:rsidRDefault="00F57494" w:rsidP="000A2A24">
      <w:pPr>
        <w:ind w:firstLine="708"/>
      </w:pPr>
      <w:r>
        <w:lastRenderedPageBreak/>
        <w:t xml:space="preserve">5. </w:t>
      </w:r>
      <w:r w:rsidR="00A06FD7">
        <w:t xml:space="preserve">На верхней панели нажимаете </w:t>
      </w:r>
      <w:r>
        <w:t xml:space="preserve">поочередно на 5 </w:t>
      </w:r>
      <w:r w:rsidR="00246BCF">
        <w:t>(</w:t>
      </w:r>
      <w:r w:rsidR="00246BCF">
        <w:t>«</w:t>
      </w:r>
      <w:r w:rsidR="00246BCF">
        <w:t>Сохранить все</w:t>
      </w:r>
      <w:r w:rsidR="00246BCF">
        <w:t>»</w:t>
      </w:r>
      <w:r w:rsidR="00246BCF">
        <w:t xml:space="preserve">) </w:t>
      </w:r>
      <w:r>
        <w:t xml:space="preserve">и </w:t>
      </w:r>
      <w:r w:rsidR="00A06FD7">
        <w:t xml:space="preserve">7 </w:t>
      </w:r>
      <w:proofErr w:type="gramStart"/>
      <w:r w:rsidR="00A06FD7">
        <w:t>(</w:t>
      </w:r>
      <w:r w:rsidR="00246BCF">
        <w:t xml:space="preserve"> </w:t>
      </w:r>
      <w:r w:rsidR="00A06FD7">
        <w:t xml:space="preserve"> «</w:t>
      </w:r>
      <w:proofErr w:type="gramEnd"/>
      <w:r w:rsidR="00A06FD7">
        <w:t>Файл для МНС»</w:t>
      </w:r>
      <w:r w:rsidR="00246BCF">
        <w:t xml:space="preserve">) </w:t>
      </w:r>
      <w:r w:rsidR="00246BCF">
        <w:t>по счету значок</w:t>
      </w:r>
      <w:r w:rsidR="00A06FD7">
        <w:t xml:space="preserve">. Программа автоматически переформирует ранее введенные сведения о доходах граждан в новый формат. </w:t>
      </w:r>
    </w:p>
    <w:p w14:paraId="689D5304" w14:textId="33599AD6" w:rsidR="008648ED" w:rsidRDefault="00F57494" w:rsidP="000A2A24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55F06D" wp14:editId="191A1053">
                <wp:simplePos x="0" y="0"/>
                <wp:positionH relativeFrom="margin">
                  <wp:posOffset>3832860</wp:posOffset>
                </wp:positionH>
                <wp:positionV relativeFrom="paragraph">
                  <wp:posOffset>648335</wp:posOffset>
                </wp:positionV>
                <wp:extent cx="304800" cy="314325"/>
                <wp:effectExtent l="19050" t="19050" r="19050" b="28575"/>
                <wp:wrapNone/>
                <wp:docPr id="3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215081" w14:textId="17F1011F" w:rsidR="00246BCF" w:rsidRPr="00246BCF" w:rsidRDefault="00246BCF" w:rsidP="00246BCF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46BCF">
                              <w:rPr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55F06D" id="Oval 14" o:spid="_x0000_s1026" style="position:absolute;left:0;text-align:left;margin-left:301.8pt;margin-top:51.05pt;width:24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" fillcolor="white [3201]" strokecolor="#c0504d [3205]" strokeweight="2.5pt">
                <v:fill opacity="0"/>
                <v:shadow color="#868686"/>
                <v:textbox>
                  <w:txbxContent>
                    <w:p w14:paraId="00215081" w14:textId="17F1011F" w:rsidR="00246BCF" w:rsidRPr="00246BCF" w:rsidRDefault="00246BCF" w:rsidP="00246BCF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46BCF">
                        <w:rPr>
                          <w:color w:val="FF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B68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DC6FC9" wp14:editId="278B82AE">
                <wp:simplePos x="0" y="0"/>
                <wp:positionH relativeFrom="margin">
                  <wp:posOffset>4290060</wp:posOffset>
                </wp:positionH>
                <wp:positionV relativeFrom="paragraph">
                  <wp:posOffset>643890</wp:posOffset>
                </wp:positionV>
                <wp:extent cx="304800" cy="314325"/>
                <wp:effectExtent l="19050" t="19050" r="19050" b="28575"/>
                <wp:wrapNone/>
                <wp:docPr id="3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F95053" w14:textId="2E2110DF" w:rsidR="00246BCF" w:rsidRPr="00246BCF" w:rsidRDefault="00246BCF" w:rsidP="00246BC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46B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DC6FC9" id="_x0000_s1027" style="position:absolute;left:0;text-align:left;margin-left:337.8pt;margin-top:50.7pt;width:24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" fillcolor="white [3201]" strokecolor="#c0504d [3205]" strokeweight="2.5pt">
                <v:fill opacity="0"/>
                <v:shadow color="#868686"/>
                <v:textbox>
                  <w:txbxContent>
                    <w:p w14:paraId="70F95053" w14:textId="2E2110DF" w:rsidR="00246BCF" w:rsidRPr="00246BCF" w:rsidRDefault="00246BCF" w:rsidP="00246BC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246B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478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C1B1DA" wp14:editId="0660C28D">
                <wp:simplePos x="0" y="0"/>
                <wp:positionH relativeFrom="margin">
                  <wp:align>left</wp:align>
                </wp:positionH>
                <wp:positionV relativeFrom="paragraph">
                  <wp:posOffset>920115</wp:posOffset>
                </wp:positionV>
                <wp:extent cx="962025" cy="314325"/>
                <wp:effectExtent l="19050" t="19050" r="28575" b="28575"/>
                <wp:wrapNone/>
                <wp:docPr id="6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1432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F67B89" id="Oval 14" o:spid="_x0000_s1026" style="position:absolute;margin-left:0;margin-top:72.45pt;width:75.75pt;height:24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" fillcolor="white [3201]" strokecolor="#c0504d [3205]" strokeweight="2.5pt">
                <v:fill opacity="0"/>
                <v:shadow color="#868686"/>
                <w10:wrap anchorx="margin"/>
              </v:oval>
            </w:pict>
          </mc:Fallback>
        </mc:AlternateContent>
      </w:r>
      <w:r w:rsidR="00FB68F8" w:rsidRPr="00FB68F8">
        <w:rPr>
          <w:noProof/>
        </w:rPr>
        <w:t xml:space="preserve"> </w:t>
      </w:r>
      <w:r w:rsidR="00FB68F8">
        <w:rPr>
          <w:noProof/>
        </w:rPr>
        <w:drawing>
          <wp:inline distT="0" distB="0" distL="0" distR="0" wp14:anchorId="453C036E" wp14:editId="121CC201">
            <wp:extent cx="9251950" cy="5053965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B484" w14:textId="4773582A" w:rsidR="00A06FD7" w:rsidRPr="00A06FD7" w:rsidRDefault="00A06FD7" w:rsidP="000A2A24">
      <w:pPr>
        <w:ind w:firstLine="708"/>
      </w:pPr>
      <w:r>
        <w:lastRenderedPageBreak/>
        <w:t xml:space="preserve">Новый файл (переделанный в новый формат) забираете в папке </w:t>
      </w:r>
      <w:r>
        <w:rPr>
          <w:lang w:val="en-US"/>
        </w:rPr>
        <w:t>Out</w:t>
      </w:r>
      <w:r w:rsidR="009130EB">
        <w:t>. Его выгружаете в МНС через АРМ Плательщика, Личный кабинет или несете на флешке в инспекцию МНС</w:t>
      </w:r>
      <w:r w:rsidR="00FB68F8">
        <w:t>.</w:t>
      </w:r>
    </w:p>
    <w:sectPr w:rsidR="00A06FD7" w:rsidRPr="00A06FD7" w:rsidSect="00ED7B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13A73"/>
    <w:multiLevelType w:val="hybridMultilevel"/>
    <w:tmpl w:val="60400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BA0"/>
    <w:rsid w:val="000A2A24"/>
    <w:rsid w:val="001A1874"/>
    <w:rsid w:val="001F7302"/>
    <w:rsid w:val="00222DF5"/>
    <w:rsid w:val="00225C50"/>
    <w:rsid w:val="00246BCF"/>
    <w:rsid w:val="004535B6"/>
    <w:rsid w:val="00481521"/>
    <w:rsid w:val="004C5339"/>
    <w:rsid w:val="00570FA0"/>
    <w:rsid w:val="00571BA4"/>
    <w:rsid w:val="0059677D"/>
    <w:rsid w:val="00656D79"/>
    <w:rsid w:val="006D5670"/>
    <w:rsid w:val="007427C9"/>
    <w:rsid w:val="00781707"/>
    <w:rsid w:val="007A0CAC"/>
    <w:rsid w:val="007D2623"/>
    <w:rsid w:val="008648ED"/>
    <w:rsid w:val="009130EB"/>
    <w:rsid w:val="009D4614"/>
    <w:rsid w:val="00A06FD7"/>
    <w:rsid w:val="00A547C0"/>
    <w:rsid w:val="00AD1DB6"/>
    <w:rsid w:val="00B83563"/>
    <w:rsid w:val="00D139F9"/>
    <w:rsid w:val="00DF6F9B"/>
    <w:rsid w:val="00E4788E"/>
    <w:rsid w:val="00EC4B43"/>
    <w:rsid w:val="00ED7BA0"/>
    <w:rsid w:val="00F02CBD"/>
    <w:rsid w:val="00F57494"/>
    <w:rsid w:val="00FB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F69BF"/>
  <w15:docId w15:val="{0CB58104-5236-43B5-8F99-4E53B3D40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4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B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3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i.krivoroshenko</dc:creator>
  <cp:lastModifiedBy>OFFICE MNS</cp:lastModifiedBy>
  <cp:revision>4</cp:revision>
  <cp:lastPrinted>2022-03-11T06:52:00Z</cp:lastPrinted>
  <dcterms:created xsi:type="dcterms:W3CDTF">2022-03-11T08:32:00Z</dcterms:created>
  <dcterms:modified xsi:type="dcterms:W3CDTF">2022-03-11T09:12:00Z</dcterms:modified>
</cp:coreProperties>
</file>